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69" w:rsidRDefault="002C2269" w:rsidP="002C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E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D538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538E1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</w:p>
    <w:p w:rsidR="006764BD" w:rsidRDefault="002C2269" w:rsidP="002C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Федеральных государственных гражданских служащих Российской Федерации, состоящих на учете </w:t>
      </w:r>
      <w:r w:rsidRPr="00D538E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получения единовременной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субсидии на приобретение</w:t>
      </w:r>
      <w:r w:rsidRPr="00D538E1">
        <w:rPr>
          <w:b/>
        </w:rPr>
        <w:t xml:space="preserve"> </w:t>
      </w:r>
      <w:r w:rsidRPr="00D538E1">
        <w:rPr>
          <w:rFonts w:ascii="Times New Roman" w:eastAsia="Times New Roman" w:hAnsi="Times New Roman" w:cs="Times New Roman"/>
          <w:b/>
          <w:sz w:val="24"/>
          <w:szCs w:val="24"/>
        </w:rPr>
        <w:t>жилого помещения по Главному управлению МЧС Ро</w:t>
      </w:r>
      <w:r w:rsidR="00A25783">
        <w:rPr>
          <w:rFonts w:ascii="Times New Roman" w:eastAsia="Times New Roman" w:hAnsi="Times New Roman" w:cs="Times New Roman"/>
          <w:b/>
          <w:sz w:val="24"/>
          <w:szCs w:val="24"/>
        </w:rPr>
        <w:t xml:space="preserve">ссии по Томской </w:t>
      </w:r>
      <w:r w:rsidR="000E5EA8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на </w:t>
      </w:r>
      <w:r w:rsidR="00D82D43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0E6C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F527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B2E4D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BC1E2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C2269" w:rsidRPr="002C2269" w:rsidRDefault="002C2269" w:rsidP="002C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201" w:tblpY="1"/>
        <w:tblOverlap w:val="never"/>
        <w:tblW w:w="9606" w:type="dxa"/>
        <w:tblLook w:val="04A0"/>
      </w:tblPr>
      <w:tblGrid>
        <w:gridCol w:w="1523"/>
        <w:gridCol w:w="4114"/>
        <w:gridCol w:w="3969"/>
      </w:tblGrid>
      <w:tr w:rsidR="00580DFC" w:rsidRPr="00E935BD" w:rsidTr="00580DFC">
        <w:trPr>
          <w:trHeight w:val="112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C" w:rsidRDefault="00580DFC" w:rsidP="004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5B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35B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935B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935B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580DFC" w:rsidRPr="00E935BD" w:rsidRDefault="00580DFC" w:rsidP="004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(очередность)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C" w:rsidRPr="00E935BD" w:rsidRDefault="00580DFC" w:rsidP="004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5BD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C" w:rsidRPr="00E935BD" w:rsidRDefault="00580DFC" w:rsidP="004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5BD">
              <w:rPr>
                <w:rFonts w:ascii="Times New Roman" w:eastAsia="Times New Roman" w:hAnsi="Times New Roman" w:cs="Times New Roman"/>
              </w:rPr>
              <w:t>Дата постановки на учет</w:t>
            </w:r>
          </w:p>
        </w:tc>
      </w:tr>
      <w:tr w:rsidR="00580DFC" w:rsidRPr="00E935BD" w:rsidTr="00580DFC">
        <w:trPr>
          <w:trHeight w:val="25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FC" w:rsidRPr="005B3973" w:rsidRDefault="00580DFC" w:rsidP="004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C" w:rsidRPr="005B3973" w:rsidRDefault="00580DFC" w:rsidP="0058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FC" w:rsidRPr="005B3973" w:rsidRDefault="00580DFC" w:rsidP="004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73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</w:tr>
    </w:tbl>
    <w:p w:rsidR="00592C9D" w:rsidRDefault="00592C9D"/>
    <w:p w:rsidR="00592C9D" w:rsidRDefault="00592C9D"/>
    <w:p w:rsidR="00592C9D" w:rsidRDefault="00592C9D"/>
    <w:p w:rsidR="00592C9D" w:rsidRDefault="00592C9D"/>
    <w:p w:rsidR="00E935BD" w:rsidRDefault="00592C9D">
      <w:r>
        <w:br w:type="textWrapping" w:clear="all"/>
      </w:r>
    </w:p>
    <w:sectPr w:rsidR="00E935BD" w:rsidSect="00533633">
      <w:pgSz w:w="11906" w:h="16838"/>
      <w:pgMar w:top="1134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5BD"/>
    <w:rsid w:val="00022DE5"/>
    <w:rsid w:val="00066A9C"/>
    <w:rsid w:val="000A794B"/>
    <w:rsid w:val="000B69B6"/>
    <w:rsid w:val="000E5EA8"/>
    <w:rsid w:val="000E6C9E"/>
    <w:rsid w:val="00126592"/>
    <w:rsid w:val="00161D16"/>
    <w:rsid w:val="00174755"/>
    <w:rsid w:val="001B7DAE"/>
    <w:rsid w:val="001D38B8"/>
    <w:rsid w:val="00224421"/>
    <w:rsid w:val="00232258"/>
    <w:rsid w:val="002479A3"/>
    <w:rsid w:val="00281789"/>
    <w:rsid w:val="002C2269"/>
    <w:rsid w:val="0034274F"/>
    <w:rsid w:val="003C3A84"/>
    <w:rsid w:val="00452E1B"/>
    <w:rsid w:val="004C718C"/>
    <w:rsid w:val="00503BCF"/>
    <w:rsid w:val="00533633"/>
    <w:rsid w:val="00571218"/>
    <w:rsid w:val="00580DFC"/>
    <w:rsid w:val="00592C9D"/>
    <w:rsid w:val="005B3973"/>
    <w:rsid w:val="00625E71"/>
    <w:rsid w:val="00640DC3"/>
    <w:rsid w:val="00644307"/>
    <w:rsid w:val="006764BD"/>
    <w:rsid w:val="006C138E"/>
    <w:rsid w:val="006E08C1"/>
    <w:rsid w:val="00722542"/>
    <w:rsid w:val="00762AAE"/>
    <w:rsid w:val="007E2364"/>
    <w:rsid w:val="008040A8"/>
    <w:rsid w:val="00807A13"/>
    <w:rsid w:val="008414A4"/>
    <w:rsid w:val="00854203"/>
    <w:rsid w:val="00863C55"/>
    <w:rsid w:val="0088043B"/>
    <w:rsid w:val="008A7EEB"/>
    <w:rsid w:val="008B2E4D"/>
    <w:rsid w:val="00913DD9"/>
    <w:rsid w:val="00935CD7"/>
    <w:rsid w:val="00950683"/>
    <w:rsid w:val="00951BC8"/>
    <w:rsid w:val="009B5D4C"/>
    <w:rsid w:val="009C11F5"/>
    <w:rsid w:val="00A20A24"/>
    <w:rsid w:val="00A25783"/>
    <w:rsid w:val="00A45EEB"/>
    <w:rsid w:val="00A83048"/>
    <w:rsid w:val="00AB1CCA"/>
    <w:rsid w:val="00AC4FB4"/>
    <w:rsid w:val="00B849F5"/>
    <w:rsid w:val="00BC1E29"/>
    <w:rsid w:val="00BD3275"/>
    <w:rsid w:val="00BF1CCE"/>
    <w:rsid w:val="00C30FEF"/>
    <w:rsid w:val="00C42F59"/>
    <w:rsid w:val="00C62C71"/>
    <w:rsid w:val="00D735B6"/>
    <w:rsid w:val="00D76874"/>
    <w:rsid w:val="00D82D43"/>
    <w:rsid w:val="00DE26A8"/>
    <w:rsid w:val="00E36CD4"/>
    <w:rsid w:val="00E73D27"/>
    <w:rsid w:val="00E935BD"/>
    <w:rsid w:val="00EE49B5"/>
    <w:rsid w:val="00EF5278"/>
    <w:rsid w:val="00F7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03BCF"/>
    <w:rPr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503BCF"/>
    <w:pPr>
      <w:shd w:val="clear" w:color="auto" w:fill="FFFFFF"/>
      <w:spacing w:after="0" w:line="240" w:lineRule="atLeast"/>
      <w:ind w:hanging="220"/>
    </w:pPr>
    <w:rPr>
      <w:rFonts w:eastAsiaTheme="minorHAnsi"/>
      <w:sz w:val="17"/>
      <w:szCs w:val="1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03B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Churpaev</cp:lastModifiedBy>
  <cp:revision>10</cp:revision>
  <cp:lastPrinted>2024-06-05T01:30:00Z</cp:lastPrinted>
  <dcterms:created xsi:type="dcterms:W3CDTF">2023-04-05T08:06:00Z</dcterms:created>
  <dcterms:modified xsi:type="dcterms:W3CDTF">2024-10-03T07:36:00Z</dcterms:modified>
</cp:coreProperties>
</file>